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E147F5" w:rsidRPr="00924DF7" w:rsidRDefault="00F2369A" w:rsidP="00E147F5">
      <w:pPr>
        <w:spacing w:before="0"/>
        <w:ind w:left="0"/>
        <w:jc w:val="center"/>
        <w:rPr>
          <w:sz w:val="20"/>
          <w:szCs w:val="20"/>
        </w:rPr>
      </w:pPr>
      <w:r w:rsidRPr="008B4405">
        <w:rPr>
          <w:b/>
          <w:sz w:val="20"/>
          <w:szCs w:val="20"/>
          <w:u w:val="single"/>
        </w:rPr>
        <w:t>Муниципального</w:t>
      </w:r>
      <w:r w:rsidR="00706B06" w:rsidRPr="008B4405">
        <w:rPr>
          <w:b/>
          <w:sz w:val="20"/>
          <w:szCs w:val="20"/>
          <w:u w:val="single"/>
        </w:rPr>
        <w:t xml:space="preserve"> </w:t>
      </w:r>
      <w:r w:rsidR="00F00C49" w:rsidRPr="008B4405">
        <w:rPr>
          <w:b/>
          <w:sz w:val="20"/>
          <w:szCs w:val="20"/>
          <w:u w:val="single"/>
        </w:rPr>
        <w:t>образовательного учреж</w:t>
      </w:r>
      <w:r w:rsidRPr="008B4405">
        <w:rPr>
          <w:b/>
          <w:sz w:val="20"/>
          <w:szCs w:val="20"/>
          <w:u w:val="single"/>
        </w:rPr>
        <w:t>дения средняя общеобразовательная школа</w:t>
      </w:r>
      <w:r w:rsidR="00706B06" w:rsidRPr="008B4405">
        <w:rPr>
          <w:b/>
          <w:sz w:val="20"/>
          <w:szCs w:val="20"/>
          <w:u w:val="single"/>
        </w:rPr>
        <w:t xml:space="preserve"> </w:t>
      </w:r>
      <w:r w:rsidR="00F00C49" w:rsidRPr="008B4405">
        <w:rPr>
          <w:b/>
          <w:sz w:val="20"/>
          <w:szCs w:val="20"/>
          <w:u w:val="single"/>
        </w:rPr>
        <w:t xml:space="preserve">№ </w:t>
      </w:r>
      <w:r w:rsidRPr="008B4405">
        <w:rPr>
          <w:b/>
          <w:sz w:val="20"/>
          <w:szCs w:val="20"/>
          <w:u w:val="single"/>
        </w:rPr>
        <w:t>1</w:t>
      </w:r>
      <w:r w:rsidR="001D1BE7">
        <w:rPr>
          <w:b/>
          <w:sz w:val="20"/>
          <w:szCs w:val="20"/>
          <w:u w:val="single"/>
        </w:rPr>
        <w:t>2</w:t>
      </w:r>
      <w:r w:rsidRPr="008B4405">
        <w:rPr>
          <w:b/>
          <w:sz w:val="20"/>
          <w:szCs w:val="20"/>
          <w:u w:val="single"/>
        </w:rPr>
        <w:t xml:space="preserve"> с УИ</w:t>
      </w:r>
      <w:r w:rsidR="001D1BE7">
        <w:rPr>
          <w:b/>
          <w:sz w:val="20"/>
          <w:szCs w:val="20"/>
          <w:u w:val="single"/>
        </w:rPr>
        <w:t>О</w:t>
      </w:r>
      <w:r w:rsidRPr="008B4405">
        <w:rPr>
          <w:b/>
          <w:sz w:val="20"/>
          <w:szCs w:val="20"/>
          <w:u w:val="single"/>
        </w:rPr>
        <w:t>П</w:t>
      </w:r>
      <w:r w:rsidR="00E147F5" w:rsidRPr="00924DF7">
        <w:rPr>
          <w:sz w:val="20"/>
          <w:szCs w:val="20"/>
        </w:rPr>
        <w:t>,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за период с 1 января 20</w:t>
      </w:r>
      <w:r w:rsidR="00BE53EE">
        <w:rPr>
          <w:sz w:val="20"/>
          <w:szCs w:val="20"/>
        </w:rPr>
        <w:t>1</w:t>
      </w:r>
      <w:r w:rsidR="0014790A">
        <w:rPr>
          <w:sz w:val="20"/>
          <w:szCs w:val="20"/>
        </w:rPr>
        <w:t>8</w:t>
      </w:r>
      <w:r w:rsidRPr="00924DF7">
        <w:rPr>
          <w:sz w:val="20"/>
          <w:szCs w:val="20"/>
        </w:rPr>
        <w:t xml:space="preserve"> г. по 31 декабря 20</w:t>
      </w:r>
      <w:r w:rsidR="00706B06">
        <w:rPr>
          <w:sz w:val="20"/>
          <w:szCs w:val="20"/>
        </w:rPr>
        <w:t>1</w:t>
      </w:r>
      <w:r w:rsidR="0014790A">
        <w:rPr>
          <w:sz w:val="20"/>
          <w:szCs w:val="20"/>
        </w:rPr>
        <w:t>8</w:t>
      </w:r>
      <w:r w:rsidRPr="00924DF7">
        <w:rPr>
          <w:sz w:val="20"/>
          <w:szCs w:val="20"/>
        </w:rPr>
        <w:t xml:space="preserve"> г.</w:t>
      </w:r>
    </w:p>
    <w:p w:rsidR="00E147F5" w:rsidRPr="00924DF7" w:rsidRDefault="00E147F5" w:rsidP="00E147F5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1520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1"/>
        <w:gridCol w:w="1433"/>
        <w:gridCol w:w="1845"/>
        <w:gridCol w:w="1425"/>
        <w:gridCol w:w="1244"/>
        <w:gridCol w:w="1303"/>
        <w:gridCol w:w="1134"/>
        <w:gridCol w:w="1422"/>
        <w:gridCol w:w="1550"/>
        <w:gridCol w:w="1599"/>
      </w:tblGrid>
      <w:tr w:rsidR="00E147F5" w:rsidRPr="00924DF7" w:rsidTr="00506185">
        <w:trPr>
          <w:trHeight w:val="1106"/>
        </w:trPr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B58B7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B58B7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B58B7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B58B7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B58B7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B58B7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B58B7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B58B7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B58B7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B58B7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E147F5" w:rsidRPr="00924DF7" w:rsidTr="00506185">
        <w:trPr>
          <w:trHeight w:val="144"/>
        </w:trPr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B58B7" w:rsidRDefault="00E147F5" w:rsidP="00D922EB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B58B7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B58B7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B58B7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B58B7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B58B7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B58B7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B58B7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B58B7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B58B7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B58B7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B58B7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B58B7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B58B7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B58B7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B58B7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B58B7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D1BE7" w:rsidRPr="00924DF7" w:rsidTr="00506185">
        <w:trPr>
          <w:trHeight w:val="375"/>
        </w:trPr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1BE7" w:rsidRPr="00AB58B7" w:rsidRDefault="001D1BE7" w:rsidP="00D922EB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D1BE7" w:rsidRPr="00AB58B7" w:rsidRDefault="001D1BE7" w:rsidP="00886AEE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AB58B7">
              <w:rPr>
                <w:rFonts w:eastAsia="Calibri"/>
                <w:sz w:val="20"/>
                <w:szCs w:val="20"/>
                <w:lang w:eastAsia="en-US"/>
              </w:rPr>
              <w:t>Краснова Светлана Ивановна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1BE7" w:rsidRPr="008171A3" w:rsidRDefault="001D1BE7" w:rsidP="00886AE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171A3"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1BE7" w:rsidRPr="008171A3" w:rsidRDefault="00506185" w:rsidP="0050618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</w:t>
            </w:r>
            <w:r w:rsidR="001D1BE7" w:rsidRPr="008171A3">
              <w:rPr>
                <w:rFonts w:eastAsia="Calibri"/>
                <w:sz w:val="20"/>
                <w:szCs w:val="20"/>
                <w:lang w:eastAsia="en-US"/>
              </w:rPr>
              <w:t>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1BE7" w:rsidRPr="008171A3" w:rsidRDefault="001D1BE7" w:rsidP="001D1BE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171A3">
              <w:rPr>
                <w:rFonts w:eastAsia="Calibri"/>
                <w:sz w:val="20"/>
                <w:szCs w:val="20"/>
                <w:lang w:eastAsia="en-US"/>
              </w:rPr>
              <w:t>800,00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E7" w:rsidRPr="008171A3" w:rsidRDefault="001D1BE7" w:rsidP="001D1BE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8171A3">
              <w:rPr>
                <w:rFonts w:eastAsia="Calibri"/>
                <w:sz w:val="20"/>
                <w:szCs w:val="20"/>
                <w:lang w:eastAsia="en-US"/>
              </w:rPr>
              <w:t>Российская</w:t>
            </w:r>
          </w:p>
          <w:p w:rsidR="001D1BE7" w:rsidRPr="008171A3" w:rsidRDefault="001D1BE7" w:rsidP="001D1BE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8171A3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1BE7" w:rsidRPr="008171A3" w:rsidRDefault="001D1BE7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D1BE7" w:rsidRPr="008171A3" w:rsidRDefault="00E25E4F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val="en-US" w:eastAsia="en-US"/>
              </w:rPr>
              <w:t>2-</w:t>
            </w:r>
            <w:r>
              <w:rPr>
                <w:rFonts w:eastAsia="Calibri"/>
                <w:sz w:val="20"/>
                <w:szCs w:val="20"/>
                <w:lang w:eastAsia="en-US"/>
              </w:rPr>
              <w:t>х комнатная к</w:t>
            </w:r>
            <w:r w:rsidR="001D1BE7" w:rsidRPr="008171A3">
              <w:rPr>
                <w:rFonts w:eastAsia="Calibri"/>
                <w:sz w:val="20"/>
                <w:szCs w:val="20"/>
                <w:lang w:eastAsia="en-US"/>
              </w:rPr>
              <w:t>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1BE7" w:rsidRPr="008171A3" w:rsidRDefault="001D1BE7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D1BE7" w:rsidRPr="008171A3" w:rsidRDefault="001D1BE7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171A3">
              <w:rPr>
                <w:rFonts w:eastAsia="Calibri"/>
                <w:sz w:val="20"/>
                <w:szCs w:val="20"/>
                <w:lang w:eastAsia="en-US"/>
              </w:rPr>
              <w:t>52,7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1BE7" w:rsidRPr="008171A3" w:rsidRDefault="001D1BE7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D1BE7" w:rsidRPr="008171A3" w:rsidRDefault="001D1BE7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171A3"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1BE7" w:rsidRPr="008171A3" w:rsidRDefault="008171A3" w:rsidP="008171A3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Легковой автомобиль</w:t>
            </w:r>
          </w:p>
          <w:p w:rsidR="001D1BE7" w:rsidRPr="008171A3" w:rsidRDefault="001D1BE7" w:rsidP="008171A3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8171A3">
              <w:rPr>
                <w:rFonts w:eastAsia="Calibri"/>
                <w:sz w:val="20"/>
                <w:szCs w:val="20"/>
                <w:lang w:eastAsia="en-US"/>
              </w:rPr>
              <w:t xml:space="preserve">ТОЙОТА </w:t>
            </w:r>
            <w:r w:rsidRPr="008171A3">
              <w:rPr>
                <w:rFonts w:eastAsia="Calibri"/>
                <w:sz w:val="20"/>
                <w:szCs w:val="20"/>
                <w:lang w:val="en-US" w:eastAsia="en-US"/>
              </w:rPr>
              <w:t>CAMRY</w:t>
            </w:r>
            <w:r w:rsidRPr="008171A3">
              <w:rPr>
                <w:rFonts w:eastAsia="Calibri"/>
                <w:sz w:val="20"/>
                <w:szCs w:val="20"/>
                <w:lang w:eastAsia="en-US"/>
              </w:rPr>
              <w:t>, 2008</w:t>
            </w:r>
          </w:p>
          <w:p w:rsidR="001D1BE7" w:rsidRPr="008171A3" w:rsidRDefault="001D1BE7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D1BE7" w:rsidRPr="008171A3" w:rsidRDefault="008171A3" w:rsidP="008171A3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Легковой автомобиль </w:t>
            </w:r>
            <w:r w:rsidR="001D1BE7" w:rsidRPr="008171A3">
              <w:rPr>
                <w:rFonts w:eastAsia="Calibri"/>
                <w:sz w:val="20"/>
                <w:szCs w:val="20"/>
                <w:lang w:val="en-US" w:eastAsia="en-US"/>
              </w:rPr>
              <w:t>CHEVROLET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NIVA</w:t>
            </w:r>
            <w:r w:rsidRPr="0014790A">
              <w:rPr>
                <w:rFonts w:eastAsia="Calibri"/>
                <w:sz w:val="20"/>
                <w:szCs w:val="20"/>
                <w:lang w:eastAsia="en-US"/>
              </w:rPr>
              <w:t xml:space="preserve"> 212300-55</w:t>
            </w:r>
            <w:r w:rsidR="001D1BE7" w:rsidRPr="008171A3">
              <w:rPr>
                <w:rFonts w:eastAsia="Calibri"/>
                <w:sz w:val="20"/>
                <w:szCs w:val="20"/>
                <w:lang w:eastAsia="en-US"/>
              </w:rPr>
              <w:t>, 2011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1BE7" w:rsidRPr="008171A3" w:rsidRDefault="001D1BE7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D1BE7" w:rsidRPr="008171A3" w:rsidRDefault="0014790A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1 595 463,99</w:t>
            </w:r>
            <w:bookmarkStart w:id="0" w:name="_GoBack"/>
            <w:bookmarkEnd w:id="0"/>
          </w:p>
        </w:tc>
      </w:tr>
      <w:tr w:rsidR="001D1BE7" w:rsidRPr="00924DF7" w:rsidTr="00506185">
        <w:trPr>
          <w:trHeight w:val="825"/>
        </w:trPr>
        <w:tc>
          <w:tcPr>
            <w:tcW w:w="2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1BE7" w:rsidRDefault="001D1BE7" w:rsidP="00D922EB">
            <w:pPr>
              <w:spacing w:before="0"/>
              <w:ind w:left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1BE7" w:rsidRPr="008171A3" w:rsidRDefault="008171A3" w:rsidP="00886AE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 комнатная к</w:t>
            </w:r>
            <w:r w:rsidR="001D1BE7" w:rsidRPr="008171A3">
              <w:rPr>
                <w:rFonts w:eastAsia="Calibri"/>
                <w:sz w:val="20"/>
                <w:szCs w:val="20"/>
                <w:lang w:eastAsia="en-US"/>
              </w:rPr>
              <w:t>вартира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1BE7" w:rsidRPr="008171A3" w:rsidRDefault="001D1BE7" w:rsidP="00305583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171A3"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1BE7" w:rsidRPr="008171A3" w:rsidRDefault="001D1BE7" w:rsidP="00886AEE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8171A3">
              <w:rPr>
                <w:rFonts w:eastAsia="Calibri"/>
                <w:sz w:val="20"/>
                <w:szCs w:val="20"/>
                <w:lang w:eastAsia="en-US"/>
              </w:rPr>
              <w:t xml:space="preserve">     62,9        </w:t>
            </w:r>
          </w:p>
          <w:p w:rsidR="001D1BE7" w:rsidRPr="008171A3" w:rsidRDefault="001D1BE7" w:rsidP="00305583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E7" w:rsidRPr="008171A3" w:rsidRDefault="001D1BE7" w:rsidP="00886AEE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8171A3">
              <w:rPr>
                <w:rFonts w:eastAsia="Calibri"/>
                <w:sz w:val="20"/>
                <w:szCs w:val="20"/>
                <w:lang w:eastAsia="en-US"/>
              </w:rPr>
              <w:t>Российская</w:t>
            </w:r>
          </w:p>
          <w:p w:rsidR="001D1BE7" w:rsidRPr="008171A3" w:rsidRDefault="001D1BE7" w:rsidP="00886AEE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8171A3">
              <w:rPr>
                <w:rFonts w:eastAsia="Calibri"/>
                <w:sz w:val="20"/>
                <w:szCs w:val="20"/>
                <w:lang w:eastAsia="en-US"/>
              </w:rPr>
              <w:t xml:space="preserve">Федерация           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1BE7" w:rsidRPr="008171A3" w:rsidRDefault="001D1BE7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1BE7" w:rsidRPr="008171A3" w:rsidRDefault="001D1BE7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1BE7" w:rsidRPr="008171A3" w:rsidRDefault="001D1BE7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1BE7" w:rsidRPr="008171A3" w:rsidRDefault="001D1BE7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1BE7" w:rsidRPr="008171A3" w:rsidRDefault="001D1BE7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E147F5" w:rsidRPr="00924DF7" w:rsidRDefault="00E147F5" w:rsidP="00E147F5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8B4405" w:rsidRDefault="008B4405" w:rsidP="008B4405">
      <w:pPr>
        <w:ind w:left="0"/>
      </w:pPr>
      <w:r>
        <w:t xml:space="preserve"> </w:t>
      </w:r>
    </w:p>
    <w:p w:rsidR="008B4405" w:rsidRPr="001D1BE7" w:rsidRDefault="008B4405" w:rsidP="008B4405">
      <w:pPr>
        <w:ind w:left="0"/>
        <w:rPr>
          <w:sz w:val="22"/>
          <w:szCs w:val="22"/>
        </w:rPr>
      </w:pPr>
      <w:r>
        <w:rPr>
          <w:sz w:val="22"/>
          <w:szCs w:val="22"/>
        </w:rPr>
        <w:t>Директор _________________________</w:t>
      </w:r>
      <w:r w:rsidR="001D1BE7">
        <w:rPr>
          <w:sz w:val="22"/>
          <w:szCs w:val="22"/>
        </w:rPr>
        <w:t>С.И. Краснова</w:t>
      </w:r>
    </w:p>
    <w:sectPr w:rsidR="008B4405" w:rsidRPr="001D1BE7" w:rsidSect="00E147F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7F5"/>
    <w:rsid w:val="00081208"/>
    <w:rsid w:val="0014790A"/>
    <w:rsid w:val="001D1BE7"/>
    <w:rsid w:val="00230A01"/>
    <w:rsid w:val="002B5B46"/>
    <w:rsid w:val="00305583"/>
    <w:rsid w:val="00392B24"/>
    <w:rsid w:val="00482FD8"/>
    <w:rsid w:val="004C6127"/>
    <w:rsid w:val="00506185"/>
    <w:rsid w:val="00562FBD"/>
    <w:rsid w:val="00706B06"/>
    <w:rsid w:val="008171A3"/>
    <w:rsid w:val="00886AEE"/>
    <w:rsid w:val="008B4405"/>
    <w:rsid w:val="00A34ED4"/>
    <w:rsid w:val="00AB58B7"/>
    <w:rsid w:val="00BE53EE"/>
    <w:rsid w:val="00C564A7"/>
    <w:rsid w:val="00E147F5"/>
    <w:rsid w:val="00E25E4F"/>
    <w:rsid w:val="00E82535"/>
    <w:rsid w:val="00F00C49"/>
    <w:rsid w:val="00F23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7F5"/>
    <w:pPr>
      <w:widowControl w:val="0"/>
      <w:autoSpaceDE w:val="0"/>
      <w:autoSpaceDN w:val="0"/>
      <w:adjustRightInd w:val="0"/>
      <w:spacing w:before="120" w:after="0" w:line="240" w:lineRule="auto"/>
      <w:ind w:left="1760"/>
    </w:pPr>
    <w:rPr>
      <w:rFonts w:ascii="Arial" w:eastAsia="Times New Roman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7F5"/>
    <w:pPr>
      <w:widowControl w:val="0"/>
      <w:autoSpaceDE w:val="0"/>
      <w:autoSpaceDN w:val="0"/>
      <w:adjustRightInd w:val="0"/>
      <w:spacing w:before="120" w:after="0" w:line="240" w:lineRule="auto"/>
      <w:ind w:left="1760"/>
    </w:pPr>
    <w:rPr>
      <w:rFonts w:ascii="Arial" w:eastAsia="Times New Roman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Татевик</dc:creator>
  <cp:lastModifiedBy>Елена</cp:lastModifiedBy>
  <cp:revision>17</cp:revision>
  <cp:lastPrinted>2017-03-09T08:26:00Z</cp:lastPrinted>
  <dcterms:created xsi:type="dcterms:W3CDTF">2017-03-06T11:36:00Z</dcterms:created>
  <dcterms:modified xsi:type="dcterms:W3CDTF">2019-05-22T07:34:00Z</dcterms:modified>
</cp:coreProperties>
</file>